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E9669" w14:textId="4027C15B" w:rsidR="00F33832" w:rsidRPr="00981E08" w:rsidRDefault="00F33832" w:rsidP="00F33832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B6564C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 w:rsidR="00981E0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</w:t>
      </w:r>
    </w:p>
    <w:p w14:paraId="10BD24FF" w14:textId="77777777" w:rsidR="00F33832" w:rsidRPr="00B6564C" w:rsidRDefault="00F33832" w:rsidP="00F33832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B6564C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4340FEDD" w14:textId="77777777" w:rsidR="00F33832" w:rsidRPr="00B6564C" w:rsidRDefault="00F33832" w:rsidP="00F33832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B6564C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18A61D5B" w14:textId="5C37FA94" w:rsidR="00852CF8" w:rsidRDefault="00F33832" w:rsidP="00F3383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   </w:t>
      </w:r>
      <w:r w:rsidR="00C6670E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</w:t>
      </w:r>
      <w:r w:rsidRPr="00B6564C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</w:t>
      </w:r>
      <w:r w:rsidR="00C6670E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2177</w:t>
      </w: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</w:t>
      </w:r>
      <w:r w:rsidRPr="00B6564C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від 17.</w:t>
      </w: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10</w:t>
      </w:r>
      <w:r w:rsidRPr="00B6564C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.2025р</w:t>
      </w:r>
      <w:r w:rsidRPr="00B6564C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 </w:t>
      </w:r>
    </w:p>
    <w:p w14:paraId="769CA4C4" w14:textId="35E6A8E8" w:rsidR="001D1409" w:rsidRDefault="00247B5C" w:rsidP="00852CF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</w:t>
      </w:r>
    </w:p>
    <w:p w14:paraId="7269E2EB" w14:textId="77777777" w:rsidR="001D1409" w:rsidRDefault="001D1409" w:rsidP="001D14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3334AFA" w14:textId="77777777" w:rsidR="001D1409" w:rsidRPr="005D3F01" w:rsidRDefault="001D1409" w:rsidP="001D14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1D05188" w14:textId="77777777" w:rsidR="001D1409" w:rsidRDefault="001D1409" w:rsidP="001D140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FD499C8" w14:textId="77777777" w:rsidR="001D1409" w:rsidRPr="00095B0E" w:rsidRDefault="001D1409" w:rsidP="001D140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A1C8385" w14:textId="77777777" w:rsidR="001D1409" w:rsidRPr="004B043F" w:rsidRDefault="001D1409" w:rsidP="001D14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12B18278" w14:textId="23E29BF2" w:rsidR="0013074A" w:rsidRDefault="0013074A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п</w:t>
      </w:r>
      <w:r w:rsidRPr="0013074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оточн</w:t>
      </w:r>
      <w:r w:rsidR="00DB125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13074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 w:rsidR="00DB125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13074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по заміні металевих дверей </w:t>
      </w:r>
    </w:p>
    <w:p w14:paraId="3A1DF982" w14:textId="77777777" w:rsidR="0013074A" w:rsidRDefault="0013074A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3074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 улаштуванням нових в Бучанському закладі </w:t>
      </w:r>
    </w:p>
    <w:p w14:paraId="490C5F67" w14:textId="77777777" w:rsidR="0013074A" w:rsidRDefault="0013074A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3074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дошкільної освіти комбінованого типу №3 "Козачок", </w:t>
      </w:r>
    </w:p>
    <w:p w14:paraId="06320476" w14:textId="77777777" w:rsidR="0013074A" w:rsidRDefault="0013074A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3074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Бучанської міської ради Київської області за </w:t>
      </w:r>
    </w:p>
    <w:p w14:paraId="3E16BD92" w14:textId="6596B964" w:rsidR="0013074A" w:rsidRDefault="0013074A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3074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адресою: вул.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13074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Захисників України, 115, м. Буча, </w:t>
      </w:r>
    </w:p>
    <w:p w14:paraId="2BB08CE6" w14:textId="47E1D78B" w:rsidR="00247B5C" w:rsidRDefault="0013074A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3074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Київська області</w:t>
      </w:r>
    </w:p>
    <w:p w14:paraId="1A71ABAF" w14:textId="77777777" w:rsidR="00247B5C" w:rsidRDefault="00247B5C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CE09408" w14:textId="24473B67" w:rsidR="001D1409" w:rsidRDefault="00247B5C" w:rsidP="00B3669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r w:rsidR="0013074A"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13074A" w:rsidRPr="0013074A">
        <w:rPr>
          <w:rFonts w:ascii="Times New Roman" w:eastAsia="Times New Roman" w:hAnsi="Times New Roman"/>
          <w:sz w:val="24"/>
          <w:szCs w:val="24"/>
          <w:lang w:eastAsia="uk-UA"/>
        </w:rPr>
        <w:t>Поточний ремонт по заміні металевих дверей з улаштуванням нових в Бучанському закладі дошкільної освіти комбінованого типу №3 "Козачок", Бучанської міської ради Київської області за адресою: вул.</w:t>
      </w:r>
      <w:r w:rsidR="0013074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3074A" w:rsidRPr="0013074A">
        <w:rPr>
          <w:rFonts w:ascii="Times New Roman" w:eastAsia="Times New Roman" w:hAnsi="Times New Roman"/>
          <w:sz w:val="24"/>
          <w:szCs w:val="24"/>
          <w:lang w:eastAsia="uk-UA"/>
        </w:rPr>
        <w:t>Захисників України, 115, м. Буча, Київська області</w:t>
      </w:r>
      <w:r w:rsidR="009F5367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C709FF"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B3669A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5CA79291" w14:textId="23AEBB97" w:rsidR="00C709FF" w:rsidRDefault="00C709FF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015F4D73" w14:textId="05CD11B7" w:rsidR="00C709FF" w:rsidRPr="004B043F" w:rsidRDefault="00C709FF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</w:t>
      </w:r>
      <w:r w:rsidR="0016258A">
        <w:rPr>
          <w:rFonts w:ascii="Times New Roman" w:eastAsia="Times New Roman" w:hAnsi="Times New Roman"/>
          <w:sz w:val="24"/>
          <w:szCs w:val="24"/>
          <w:lang w:eastAsia="uk-UA"/>
        </w:rPr>
        <w:t xml:space="preserve"> у кошторисі на </w:t>
      </w:r>
      <w:r w:rsidR="0013074A">
        <w:rPr>
          <w:rFonts w:ascii="Times New Roman" w:eastAsia="Times New Roman" w:hAnsi="Times New Roman"/>
          <w:sz w:val="24"/>
          <w:szCs w:val="24"/>
          <w:lang w:eastAsia="uk-UA"/>
        </w:rPr>
        <w:t>п</w:t>
      </w:r>
      <w:r w:rsidR="0013074A" w:rsidRPr="0013074A">
        <w:rPr>
          <w:rFonts w:ascii="Times New Roman" w:eastAsia="Times New Roman" w:hAnsi="Times New Roman"/>
          <w:sz w:val="24"/>
          <w:szCs w:val="24"/>
          <w:lang w:eastAsia="uk-UA"/>
        </w:rPr>
        <w:t>оточний ремонт по заміні металевих дверей з улаштуванням нових в Бучанському закладі дошкільної освіти комбінованого типу №3 "Козачок", Бучанської міської ради Київської області за адресою: вул.</w:t>
      </w:r>
      <w:r w:rsidR="0013074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3074A" w:rsidRPr="0013074A">
        <w:rPr>
          <w:rFonts w:ascii="Times New Roman" w:eastAsia="Times New Roman" w:hAnsi="Times New Roman"/>
          <w:sz w:val="24"/>
          <w:szCs w:val="24"/>
          <w:lang w:eastAsia="uk-UA"/>
        </w:rPr>
        <w:t>Захисників України, 115, м. Буча, Київська області</w:t>
      </w:r>
      <w:r w:rsidR="0016258A"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64296BAD" w14:textId="30F8512B" w:rsidR="001D1409" w:rsidRDefault="001D1409" w:rsidP="001625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414CB01" w14:textId="77777777" w:rsidR="001D1409" w:rsidRPr="004B043F" w:rsidRDefault="001D1409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5305CD2" w14:textId="77777777" w:rsidR="00852CF8" w:rsidRPr="004B043F" w:rsidRDefault="00852CF8" w:rsidP="00852CF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B65B0F1" w14:textId="77777777" w:rsidR="00852CF8" w:rsidRPr="004B043F" w:rsidRDefault="00852CF8" w:rsidP="00852CF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741E06D" w14:textId="77777777" w:rsidR="00852CF8" w:rsidRPr="004B043F" w:rsidRDefault="00852CF8" w:rsidP="00852CF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54B6507" w14:textId="77777777" w:rsidR="00852CF8" w:rsidRPr="004B043F" w:rsidRDefault="00852CF8" w:rsidP="00852CF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486F968F" w14:textId="77777777" w:rsidR="00852CF8" w:rsidRPr="004B043F" w:rsidRDefault="00852CF8" w:rsidP="00852CF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BEFBDB1" w14:textId="77777777" w:rsidR="00852CF8" w:rsidRDefault="00852CF8" w:rsidP="00852CF8"/>
    <w:p w14:paraId="17D0D723" w14:textId="77777777" w:rsidR="001D1409" w:rsidRPr="000523EF" w:rsidRDefault="001D1409" w:rsidP="001D14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14:paraId="2FB8DFF8" w14:textId="77777777" w:rsidR="00486DDB" w:rsidRPr="004B043F" w:rsidRDefault="00486DDB" w:rsidP="00486DD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6274F386" w14:textId="77777777" w:rsidR="00486DDB" w:rsidRPr="004B043F" w:rsidRDefault="00486DDB" w:rsidP="00486DD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3BAF51FE" w14:textId="77777777" w:rsidR="00486DDB" w:rsidRPr="004B043F" w:rsidRDefault="00486DDB" w:rsidP="00486DD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4FE94FD8" w14:textId="77777777" w:rsidR="00486DDB" w:rsidRPr="004B043F" w:rsidRDefault="00486DDB" w:rsidP="00486DD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756BDAF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1C6"/>
    <w:rsid w:val="0003314B"/>
    <w:rsid w:val="0013074A"/>
    <w:rsid w:val="0014571B"/>
    <w:rsid w:val="0016258A"/>
    <w:rsid w:val="001D1409"/>
    <w:rsid w:val="001F32B4"/>
    <w:rsid w:val="002253C6"/>
    <w:rsid w:val="00247B5C"/>
    <w:rsid w:val="003518F7"/>
    <w:rsid w:val="00486DDB"/>
    <w:rsid w:val="005D7DA8"/>
    <w:rsid w:val="00852CF8"/>
    <w:rsid w:val="00893ED8"/>
    <w:rsid w:val="00981E08"/>
    <w:rsid w:val="009F5367"/>
    <w:rsid w:val="00A233F5"/>
    <w:rsid w:val="00B3669A"/>
    <w:rsid w:val="00B731C6"/>
    <w:rsid w:val="00C6670E"/>
    <w:rsid w:val="00C709FF"/>
    <w:rsid w:val="00DB125D"/>
    <w:rsid w:val="00F33832"/>
    <w:rsid w:val="00FD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AFD4"/>
  <w15:chartTrackingRefBased/>
  <w15:docId w15:val="{8E3B69BF-EBF0-4579-A23E-409FCD1B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40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247B5C"/>
    <w:rPr>
      <w:color w:val="0563C1"/>
      <w:u w:val="single"/>
    </w:rPr>
  </w:style>
  <w:style w:type="table" w:styleId="a5">
    <w:name w:val="Table Grid"/>
    <w:basedOn w:val="a1"/>
    <w:uiPriority w:val="39"/>
    <w:rsid w:val="00247B5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852CF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20</cp:revision>
  <cp:lastPrinted>2025-11-10T13:38:00Z</cp:lastPrinted>
  <dcterms:created xsi:type="dcterms:W3CDTF">2025-09-23T08:45:00Z</dcterms:created>
  <dcterms:modified xsi:type="dcterms:W3CDTF">2025-11-10T13:38:00Z</dcterms:modified>
</cp:coreProperties>
</file>